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28923" w14:textId="351C26A6" w:rsidR="00640A9D" w:rsidRPr="009835A0" w:rsidRDefault="00640A9D" w:rsidP="00640A9D">
      <w:pPr>
        <w:rPr>
          <w:b/>
        </w:rPr>
      </w:pPr>
      <w:r w:rsidRPr="009835A0">
        <w:rPr>
          <w:b/>
        </w:rPr>
        <w:t>NEWSLETTER NO.385 – November 2016</w:t>
      </w:r>
    </w:p>
    <w:p w14:paraId="6F63E724" w14:textId="77777777" w:rsidR="00640A9D" w:rsidRPr="009835A0" w:rsidRDefault="00640A9D" w:rsidP="00640A9D">
      <w:pPr>
        <w:rPr>
          <w:b/>
        </w:rPr>
      </w:pPr>
      <w:r w:rsidRPr="009835A0">
        <w:rPr>
          <w:b/>
        </w:rPr>
        <w:t>ARENA</w:t>
      </w:r>
    </w:p>
    <w:p w14:paraId="66A751C7" w14:textId="77777777" w:rsidR="00640A9D" w:rsidRDefault="00640A9D" w:rsidP="00640A9D">
      <w:r>
        <w:t>HPA National Tournaments</w:t>
      </w:r>
    </w:p>
    <w:p w14:paraId="3BF92951" w14:textId="1EF59AA3" w:rsidR="00640A9D" w:rsidRDefault="00640A9D" w:rsidP="00640A9D">
      <w:r>
        <w:t xml:space="preserve">There will be </w:t>
      </w:r>
      <w:r w:rsidR="009835A0">
        <w:t>three</w:t>
      </w:r>
      <w:r>
        <w:t xml:space="preserve"> HPA National Championship Tournaments held at the Royal County of Berkshire Polo Club this winter. </w:t>
      </w:r>
    </w:p>
    <w:p w14:paraId="365608AB" w14:textId="1AE0F8E6" w:rsidR="009835A0" w:rsidRDefault="009835A0" w:rsidP="009835A0">
      <w:pPr>
        <w:pStyle w:val="ListParagraph"/>
        <w:numPr>
          <w:ilvl w:val="0"/>
          <w:numId w:val="1"/>
        </w:numPr>
      </w:pPr>
      <w:r>
        <w:t>The HPA National Club Championship from 12</w:t>
      </w:r>
      <w:r w:rsidRPr="009835A0">
        <w:rPr>
          <w:vertAlign w:val="superscript"/>
        </w:rPr>
        <w:t>th</w:t>
      </w:r>
      <w:r>
        <w:t xml:space="preserve"> November – 27</w:t>
      </w:r>
      <w:r w:rsidRPr="009835A0">
        <w:rPr>
          <w:vertAlign w:val="superscript"/>
        </w:rPr>
        <w:t>th</w:t>
      </w:r>
      <w:r>
        <w:t xml:space="preserve"> November at 10 – 12 goal and 1 – 3 goal. </w:t>
      </w:r>
    </w:p>
    <w:p w14:paraId="43B95CEB" w14:textId="142A2D16" w:rsidR="00376F35" w:rsidRDefault="00376F35" w:rsidP="009835A0">
      <w:pPr>
        <w:pStyle w:val="ListParagraph"/>
        <w:numPr>
          <w:ilvl w:val="0"/>
          <w:numId w:val="1"/>
        </w:numPr>
      </w:pPr>
      <w:r>
        <w:t>The HPA Christmas National Club Championships from 2</w:t>
      </w:r>
      <w:r w:rsidRPr="00376F35">
        <w:rPr>
          <w:vertAlign w:val="superscript"/>
        </w:rPr>
        <w:t>nd</w:t>
      </w:r>
      <w:r>
        <w:t xml:space="preserve"> December – 11</w:t>
      </w:r>
      <w:r w:rsidRPr="00376F35">
        <w:rPr>
          <w:vertAlign w:val="superscript"/>
        </w:rPr>
        <w:t>th</w:t>
      </w:r>
      <w:r>
        <w:t xml:space="preserve"> December at 5 – 8 goal. </w:t>
      </w:r>
    </w:p>
    <w:p w14:paraId="31104EF4" w14:textId="2D935193" w:rsidR="00376F35" w:rsidRDefault="00376F35" w:rsidP="009835A0">
      <w:pPr>
        <w:pStyle w:val="ListParagraph"/>
        <w:numPr>
          <w:ilvl w:val="0"/>
          <w:numId w:val="1"/>
        </w:numPr>
      </w:pPr>
      <w:r>
        <w:t>The HPA New Year National Club Championships from 6</w:t>
      </w:r>
      <w:r w:rsidRPr="00376F35">
        <w:rPr>
          <w:vertAlign w:val="superscript"/>
        </w:rPr>
        <w:t>th</w:t>
      </w:r>
      <w:r>
        <w:t xml:space="preserve"> January – 22</w:t>
      </w:r>
      <w:r w:rsidRPr="00376F35">
        <w:rPr>
          <w:vertAlign w:val="superscript"/>
        </w:rPr>
        <w:t>nd</w:t>
      </w:r>
      <w:r>
        <w:t xml:space="preserve"> January at 13 – 15 and 4 – 6 goal. </w:t>
      </w:r>
    </w:p>
    <w:p w14:paraId="07AD36B8" w14:textId="091AC38B" w:rsidR="00376F35" w:rsidRDefault="00376F35" w:rsidP="009835A0">
      <w:pPr>
        <w:pStyle w:val="ListParagraph"/>
        <w:numPr>
          <w:ilvl w:val="0"/>
          <w:numId w:val="1"/>
        </w:numPr>
      </w:pPr>
      <w:r>
        <w:t>The Arena Gold Cup will run from 13</w:t>
      </w:r>
      <w:r w:rsidRPr="00376F35">
        <w:rPr>
          <w:vertAlign w:val="superscript"/>
        </w:rPr>
        <w:t>th</w:t>
      </w:r>
      <w:r>
        <w:t xml:space="preserve"> – 25</w:t>
      </w:r>
      <w:r w:rsidRPr="00376F35">
        <w:rPr>
          <w:vertAlign w:val="superscript"/>
        </w:rPr>
        <w:t>th</w:t>
      </w:r>
      <w:r>
        <w:t xml:space="preserve"> February 2017.</w:t>
      </w:r>
    </w:p>
    <w:p w14:paraId="23157449" w14:textId="77777777" w:rsidR="00103BB8" w:rsidRDefault="00103BB8" w:rsidP="00640A9D">
      <w:pPr>
        <w:rPr>
          <w:b/>
        </w:rPr>
      </w:pPr>
    </w:p>
    <w:p w14:paraId="7E15E1DE" w14:textId="7C27EF54" w:rsidR="00640A9D" w:rsidRPr="009835A0" w:rsidRDefault="00640A9D" w:rsidP="00640A9D">
      <w:pPr>
        <w:rPr>
          <w:b/>
        </w:rPr>
      </w:pPr>
      <w:r w:rsidRPr="009835A0">
        <w:rPr>
          <w:b/>
        </w:rPr>
        <w:t>WELFARE</w:t>
      </w:r>
    </w:p>
    <w:p w14:paraId="5EFFD2B3" w14:textId="57509178" w:rsidR="00640A9D" w:rsidRDefault="00640A9D" w:rsidP="00640A9D">
      <w:r>
        <w:t xml:space="preserve">The HPA Welfare Committee would like to remind all members that they have a responsibility year round for the welfare of their horses. Please ensure they receive the necessary care this winter and if you have any concerns for pony welfare or queries relating to </w:t>
      </w:r>
      <w:r w:rsidR="009835A0">
        <w:t>welfare please contact the HPA.</w:t>
      </w:r>
    </w:p>
    <w:p w14:paraId="65C1B8ED" w14:textId="77777777" w:rsidR="00103BB8" w:rsidRDefault="00103BB8" w:rsidP="00640A9D">
      <w:pPr>
        <w:rPr>
          <w:b/>
        </w:rPr>
      </w:pPr>
    </w:p>
    <w:p w14:paraId="7EAEDB96" w14:textId="091AD749" w:rsidR="00640A9D" w:rsidRPr="009835A0" w:rsidRDefault="00640A9D" w:rsidP="00640A9D">
      <w:pPr>
        <w:rPr>
          <w:b/>
        </w:rPr>
      </w:pPr>
      <w:r w:rsidRPr="009835A0">
        <w:rPr>
          <w:b/>
        </w:rPr>
        <w:t>MEETING DATES</w:t>
      </w:r>
    </w:p>
    <w:p w14:paraId="35A0F216" w14:textId="6C6DE76C" w:rsidR="009835A0" w:rsidRDefault="009835A0" w:rsidP="00640A9D">
      <w:r>
        <w:t>Polo Charity</w:t>
      </w:r>
      <w:r>
        <w:tab/>
      </w:r>
      <w:r>
        <w:tab/>
      </w:r>
      <w:r>
        <w:tab/>
        <w:t>Thursday 17 November</w:t>
      </w:r>
      <w:r>
        <w:tab/>
      </w:r>
      <w:r>
        <w:tab/>
        <w:t xml:space="preserve">Cavalry and Guards, 127 </w:t>
      </w:r>
      <w:proofErr w:type="spellStart"/>
      <w:r>
        <w:t>Piccadily</w:t>
      </w:r>
      <w:proofErr w:type="spellEnd"/>
      <w:r>
        <w:t xml:space="preserve"> </w:t>
      </w:r>
    </w:p>
    <w:p w14:paraId="152B18C2" w14:textId="0DB6B741" w:rsidR="00640A9D" w:rsidRPr="00376F35" w:rsidRDefault="00640A9D" w:rsidP="00640A9D">
      <w:r w:rsidRPr="00376F35">
        <w:t>Council</w:t>
      </w:r>
      <w:r w:rsidRPr="00376F35">
        <w:tab/>
      </w:r>
      <w:r w:rsidRPr="00376F35">
        <w:tab/>
      </w:r>
      <w:r w:rsidRPr="00376F35">
        <w:tab/>
      </w:r>
      <w:r w:rsidRPr="00376F35">
        <w:tab/>
        <w:t>Thursday 1</w:t>
      </w:r>
      <w:r w:rsidR="009835A0" w:rsidRPr="00376F35">
        <w:t>7</w:t>
      </w:r>
      <w:r w:rsidRPr="00376F35">
        <w:t xml:space="preserve"> November</w:t>
      </w:r>
      <w:r w:rsidRPr="00376F35">
        <w:tab/>
      </w:r>
      <w:r w:rsidRPr="00376F35">
        <w:tab/>
        <w:t xml:space="preserve">Cavalry and Guards, 127 </w:t>
      </w:r>
      <w:proofErr w:type="spellStart"/>
      <w:r w:rsidRPr="00376F35">
        <w:t>Piccadily</w:t>
      </w:r>
      <w:proofErr w:type="spellEnd"/>
    </w:p>
    <w:p w14:paraId="31618958" w14:textId="04328AC4" w:rsidR="00640A9D" w:rsidRPr="00376F35" w:rsidRDefault="00376F35" w:rsidP="00640A9D">
      <w:r w:rsidRPr="00376F35">
        <w:t>Arena H</w:t>
      </w:r>
      <w:r w:rsidR="00640A9D" w:rsidRPr="00376F35">
        <w:t xml:space="preserve">andicap </w:t>
      </w:r>
      <w:r w:rsidR="00640A9D" w:rsidRPr="00376F35">
        <w:tab/>
      </w:r>
      <w:r w:rsidRPr="00376F35">
        <w:tab/>
      </w:r>
      <w:r w:rsidR="00640A9D" w:rsidRPr="00376F35">
        <w:t>Monday</w:t>
      </w:r>
      <w:r w:rsidRPr="00376F35">
        <w:t xml:space="preserve"> 10</w:t>
      </w:r>
      <w:r w:rsidR="00640A9D" w:rsidRPr="00376F35">
        <w:t xml:space="preserve">th </w:t>
      </w:r>
      <w:r w:rsidRPr="00376F35">
        <w:t xml:space="preserve">April 2017 </w:t>
      </w:r>
      <w:r w:rsidRPr="00376F35">
        <w:tab/>
      </w:r>
      <w:r w:rsidR="00640A9D" w:rsidRPr="00376F35">
        <w:t>Sunningdale</w:t>
      </w:r>
    </w:p>
    <w:p w14:paraId="05DEB7A9" w14:textId="77777777" w:rsidR="00640A9D" w:rsidRDefault="00640A9D" w:rsidP="00640A9D">
      <w:bookmarkStart w:id="0" w:name="_GoBack"/>
      <w:bookmarkEnd w:id="0"/>
    </w:p>
    <w:p w14:paraId="4C3874D5" w14:textId="77777777" w:rsidR="00D51766" w:rsidRDefault="00D51766"/>
    <w:sectPr w:rsidR="00D5176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24522" w14:textId="77777777" w:rsidR="00376F35" w:rsidRDefault="00376F35" w:rsidP="00376F35">
      <w:pPr>
        <w:spacing w:after="0" w:line="240" w:lineRule="auto"/>
      </w:pPr>
      <w:r>
        <w:separator/>
      </w:r>
    </w:p>
  </w:endnote>
  <w:endnote w:type="continuationSeparator" w:id="0">
    <w:p w14:paraId="1475B947" w14:textId="77777777" w:rsidR="00376F35" w:rsidRDefault="00376F35" w:rsidP="00376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14207" w14:textId="71BBB317" w:rsidR="00376F35" w:rsidRPr="00376F35" w:rsidRDefault="00103BB8" w:rsidP="00376F35">
    <w:pPr>
      <w:pStyle w:val="Footer"/>
    </w:pPr>
    <w:r>
      <w:fldChar w:fldCharType="begin"/>
    </w:r>
    <w:r>
      <w:instrText xml:space="preserve"> FILENAME \p \* MERGEFORMAT </w:instrText>
    </w:r>
    <w:r>
      <w:fldChar w:fldCharType="separate"/>
    </w:r>
    <w:r w:rsidR="00376F35">
      <w:rPr>
        <w:noProof/>
      </w:rPr>
      <w:t>S:\HPA Files\Press and Other Publications\Polo Times &amp; Newsletter\Newsletter 385 - Nov 16.docx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25F75" w14:textId="77777777" w:rsidR="00376F35" w:rsidRDefault="00376F35" w:rsidP="00376F35">
      <w:pPr>
        <w:spacing w:after="0" w:line="240" w:lineRule="auto"/>
      </w:pPr>
      <w:r>
        <w:separator/>
      </w:r>
    </w:p>
  </w:footnote>
  <w:footnote w:type="continuationSeparator" w:id="0">
    <w:p w14:paraId="55149E2C" w14:textId="77777777" w:rsidR="00376F35" w:rsidRDefault="00376F35" w:rsidP="00376F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70AD7"/>
    <w:multiLevelType w:val="hybridMultilevel"/>
    <w:tmpl w:val="028C118E"/>
    <w:lvl w:ilvl="0" w:tplc="6EDC85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A9D"/>
    <w:rsid w:val="000E3992"/>
    <w:rsid w:val="00103BB8"/>
    <w:rsid w:val="00376F35"/>
    <w:rsid w:val="00640A9D"/>
    <w:rsid w:val="008B3641"/>
    <w:rsid w:val="009835A0"/>
    <w:rsid w:val="00D51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C79AD"/>
  <w15:chartTrackingRefBased/>
  <w15:docId w15:val="{EA4B14C5-2F9A-4EE1-A521-5793CB2CD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5A0"/>
    <w:pPr>
      <w:ind w:left="720"/>
      <w:contextualSpacing/>
    </w:pPr>
  </w:style>
  <w:style w:type="paragraph" w:styleId="Header">
    <w:name w:val="header"/>
    <w:basedOn w:val="Normal"/>
    <w:link w:val="HeaderChar"/>
    <w:uiPriority w:val="99"/>
    <w:unhideWhenUsed/>
    <w:rsid w:val="00376F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F35"/>
  </w:style>
  <w:style w:type="paragraph" w:styleId="Footer">
    <w:name w:val="footer"/>
    <w:basedOn w:val="Normal"/>
    <w:link w:val="FooterChar"/>
    <w:uiPriority w:val="99"/>
    <w:unhideWhenUsed/>
    <w:rsid w:val="00376F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AFFCFE734425469BAF5E594EF97FD1" ma:contentTypeVersion="5" ma:contentTypeDescription="Create a new document." ma:contentTypeScope="" ma:versionID="e2926dad698f8f2ba51de114034050df">
  <xsd:schema xmlns:xsd="http://www.w3.org/2001/XMLSchema" xmlns:xs="http://www.w3.org/2001/XMLSchema" xmlns:p="http://schemas.microsoft.com/office/2006/metadata/properties" xmlns:ns2="cabd11ff-2f99-4063-99b2-26f0fb658370" targetNamespace="http://schemas.microsoft.com/office/2006/metadata/properties" ma:root="true" ma:fieldsID="016f201409ea3604ee1ca6c47842e1b9" ns2:_="">
    <xsd:import namespace="cabd11ff-2f99-4063-99b2-26f0fb6583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d11ff-2f99-4063-99b2-26f0fb658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DFA52-F9BF-4678-AB77-1F3DCE099B44}"/>
</file>

<file path=customXml/itemProps2.xml><?xml version="1.0" encoding="utf-8"?>
<ds:datastoreItem xmlns:ds="http://schemas.openxmlformats.org/officeDocument/2006/customXml" ds:itemID="{3FEBB5BA-CC66-453E-91A1-70A7EB64584D}"/>
</file>

<file path=customXml/itemProps3.xml><?xml version="1.0" encoding="utf-8"?>
<ds:datastoreItem xmlns:ds="http://schemas.openxmlformats.org/officeDocument/2006/customXml" ds:itemID="{4BE76CB1-BFA5-45A4-B0B9-A7FB8E45E774}"/>
</file>

<file path=docProps/app.xml><?xml version="1.0" encoding="utf-8"?>
<Properties xmlns="http://schemas.openxmlformats.org/officeDocument/2006/extended-properties" xmlns:vt="http://schemas.openxmlformats.org/officeDocument/2006/docPropsVTypes">
  <Template>Normal</Template>
  <TotalTime>13</TotalTime>
  <Pages>1</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victoria@hpa-polo.co.uk</dc:creator>
  <cp:keywords/>
  <dc:description/>
  <cp:lastModifiedBy>victoria@hpa-polo.co.uk</cp:lastModifiedBy>
  <cp:revision>6</cp:revision>
  <dcterms:created xsi:type="dcterms:W3CDTF">2016-09-26T15:50:00Z</dcterms:created>
  <dcterms:modified xsi:type="dcterms:W3CDTF">2016-10-10T10:29:00Z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0x010100CEAFFCFE734425469BAF5E594EF97FD1</vt:lpwstr>
  </property>
</Properties>
</file>